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A307D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  <w:bookmarkStart w:id="0" w:name="_GoBack"/>
      <w:bookmarkEnd w:id="0"/>
    </w:p>
    <w:p w14:paraId="5619E503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FCA9770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43314F3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9D4FCBA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D174ADF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E7937BB">
      <w:pPr>
        <w:spacing w:line="360" w:lineRule="auto"/>
        <w:jc w:val="center"/>
        <w:rPr>
          <w:rFonts w:hint="eastAsia" w:ascii="华文中宋" w:hAnsi="华文中宋" w:eastAsia="华文中宋"/>
          <w:b/>
          <w:color w:val="000000"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</w:t>
      </w:r>
      <w:r>
        <w:rPr>
          <w:rFonts w:hint="eastAsia" w:ascii="华文中宋" w:hAnsi="华文中宋" w:eastAsia="华文中宋"/>
          <w:b/>
          <w:sz w:val="72"/>
          <w:szCs w:val="72"/>
        </w:rPr>
        <w:t>三星镇    城市建设管理事务中心</w:t>
      </w:r>
    </w:p>
    <w:p w14:paraId="223DB729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</w:t>
      </w:r>
    </w:p>
    <w:p w14:paraId="7FA1D800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 w14:paraId="6B0A8C49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E09AED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5280D44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E6B633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515D88D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8D310F0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C634681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D1E7D21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4EEA17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8B86119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0880BDCB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0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 w14:paraId="5E7939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 w14:paraId="14FB5868"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64F0F08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651A092A"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14:paraId="7DFAB8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4694D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317F7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46A797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14:paraId="3B27B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90A86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AB2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D4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356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501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14:paraId="0CB68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021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5F3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625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7E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413.16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45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391.07</w:t>
            </w:r>
          </w:p>
        </w:tc>
      </w:tr>
      <w:tr w14:paraId="6BBB49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5FC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1C5A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52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A1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99.27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856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93.09</w:t>
            </w:r>
          </w:p>
        </w:tc>
      </w:tr>
      <w:tr w14:paraId="53647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4B3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BC4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202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9A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639.45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0B1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678.95</w:t>
            </w:r>
          </w:p>
        </w:tc>
      </w:tr>
      <w:tr w14:paraId="110C84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29A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6215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FD03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3B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50.49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EF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50.49</w:t>
            </w:r>
          </w:p>
        </w:tc>
      </w:tr>
      <w:tr w14:paraId="1ECD8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27A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FE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DFD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0B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570.44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58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609.83</w:t>
            </w:r>
          </w:p>
        </w:tc>
      </w:tr>
      <w:tr w14:paraId="67A0B8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F81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F9F1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A41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C375E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23CF5F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75CB8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2560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A188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7FA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368BFE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21AF9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AD98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05EA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206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55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AB4D1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D08338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9CC97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BB3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9C23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C1B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FFABD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5CE56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C78D5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F03A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9A0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A89E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D1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335.7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C0D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335.7</w:t>
            </w:r>
          </w:p>
        </w:tc>
      </w:tr>
      <w:tr w14:paraId="38799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8A98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59C4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9ED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1A270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78DB40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7E0DD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706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796D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A7B9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CB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18.52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8C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18.65</w:t>
            </w:r>
          </w:p>
        </w:tc>
      </w:tr>
      <w:tr w14:paraId="7C2A6C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3D6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25E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3F45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7B1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428.06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0F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483.47</w:t>
            </w:r>
          </w:p>
        </w:tc>
      </w:tr>
      <w:tr w14:paraId="3C44A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150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39E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49D9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B0AC61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61EE1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2BEE5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D93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64F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11D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46D2A7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A07BC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1BD801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C930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81F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DE2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135BD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4B1D8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2FA1BE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20C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4D2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3B3E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E72F4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9F471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6D0FBF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ACA2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636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A65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2E632D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A89D6"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BAD13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B7F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7EE7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B4C7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38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2C2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102.5</w:t>
            </w:r>
          </w:p>
        </w:tc>
      </w:tr>
      <w:tr w14:paraId="65C03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E9B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B37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CE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37D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71.54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D62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68.24</w:t>
            </w:r>
          </w:p>
        </w:tc>
      </w:tr>
      <w:tr w14:paraId="342609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E9F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F1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DDD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5E4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341.62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D0D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322.83</w:t>
            </w:r>
          </w:p>
        </w:tc>
      </w:tr>
    </w:tbl>
    <w:p w14:paraId="3458012A"/>
    <w:p w14:paraId="4B4D27CF"/>
    <w:p w14:paraId="77C3240F"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</w:p>
    <w:p w14:paraId="31B515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 w14:paraId="67B1FF3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p w14:paraId="3140AD3F"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C993B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F069A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8F069A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172306BD"/>
    <w:rsid w:val="1DD441E2"/>
    <w:rsid w:val="1DFD401C"/>
    <w:rsid w:val="3FCDA006"/>
    <w:rsid w:val="4A5B3948"/>
    <w:rsid w:val="64964633"/>
    <w:rsid w:val="664D213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327</Words>
  <Characters>472</Characters>
  <Lines>0</Lines>
  <Paragraphs>0</Paragraphs>
  <TotalTime>3</TotalTime>
  <ScaleCrop>false</ScaleCrop>
  <LinksUpToDate>false</LinksUpToDate>
  <CharactersWithSpaces>737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Administrator</cp:lastModifiedBy>
  <cp:lastPrinted>2023-06-17T22:53:00Z</cp:lastPrinted>
  <dcterms:modified xsi:type="dcterms:W3CDTF">2025-08-06T05:01:02Z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8977677E527247A9AE8A311D74C175BC_13</vt:lpwstr>
  </property>
</Properties>
</file>